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478D0">
      <w:r>
        <w:t>Уч. с 64 письменно выполнить задания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3478D0"/>
    <w:rsid w:val="0034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2017-02-08T11:26:00Z</dcterms:created>
  <dcterms:modified xsi:type="dcterms:W3CDTF">2017-02-08T11:26:00Z</dcterms:modified>
</cp:coreProperties>
</file>